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64" w:rsidRPr="00A22964" w:rsidRDefault="00F924EB" w:rsidP="00353008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8pt;margin-top:-.75pt;width:186.35pt;height:21.7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353008" w:rsidRPr="00353008" w:rsidRDefault="00353008">
                  <w:pPr>
                    <w:rPr>
                      <w:rFonts w:ascii="Comic Sans MS" w:hAnsi="Comic Sans MS"/>
                      <w:b/>
                      <w:sz w:val="44"/>
                    </w:rPr>
                  </w:pPr>
                  <w:r w:rsidRPr="00353008">
                    <w:rPr>
                      <w:rFonts w:ascii="Comic Sans MS" w:hAnsi="Comic Sans MS"/>
                      <w:b/>
                      <w:sz w:val="44"/>
                    </w:rPr>
                    <w:t>Required Words</w:t>
                  </w:r>
                </w:p>
              </w:txbxContent>
            </v:textbox>
          </v:shape>
        </w:pict>
      </w:r>
      <w:r w:rsidR="00A22964" w:rsidRPr="00A22964">
        <w:rPr>
          <w:b/>
          <w:sz w:val="36"/>
          <w:szCs w:val="36"/>
        </w:rPr>
        <w:t xml:space="preserve">    </w:t>
      </w:r>
      <w:r w:rsidR="00A22964" w:rsidRPr="00A22964">
        <w:rPr>
          <w:rFonts w:ascii="Lucida Handwriting" w:hAnsi="Lucida Handwriting"/>
          <w:b/>
          <w:sz w:val="36"/>
          <w:szCs w:val="36"/>
        </w:rPr>
        <w:t xml:space="preserve"> </w:t>
      </w:r>
    </w:p>
    <w:p w:rsidR="00A22964" w:rsidRPr="00A22964" w:rsidRDefault="00F924EB" w:rsidP="00A22964">
      <w:pPr>
        <w:rPr>
          <w:rFonts w:ascii="Comic Sans MS" w:hAnsi="Comic Sans MS"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202" style="position:absolute;margin-left:140.35pt;margin-top:24.2pt;width:185.3pt;height:598.7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353008" w:rsidRPr="00A22964" w:rsidRDefault="00353008" w:rsidP="00353008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</w:t>
                  </w:r>
                  <w:r w:rsidRPr="00A22964">
                    <w:rPr>
                      <w:rFonts w:ascii="Comic Sans MS" w:hAnsi="Comic Sans MS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A22964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Grade </w:t>
                  </w:r>
                </w:p>
                <w:p w:rsidR="00353008" w:rsidRPr="00A22964" w:rsidRDefault="00353008" w:rsidP="00353008">
                  <w:pPr>
                    <w:tabs>
                      <w:tab w:val="left" w:pos="8730"/>
                    </w:tabs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22964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Required Words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 lot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again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because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does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doesn’t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friend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once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quiet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quit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quite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they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through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threw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too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went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where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were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which </w:t>
                  </w:r>
                </w:p>
                <w:p w:rsidR="00353008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your</w:t>
                  </w:r>
                </w:p>
                <w:p w:rsidR="00353008" w:rsidRPr="00A22964" w:rsidRDefault="00353008" w:rsidP="0035300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you’re</w:t>
                  </w:r>
                </w:p>
                <w:p w:rsidR="00353008" w:rsidRDefault="00353008" w:rsidP="00353008"/>
              </w:txbxContent>
            </v:textbox>
          </v:shape>
        </w:pict>
      </w:r>
    </w:p>
    <w:p w:rsidR="00A22964" w:rsidRPr="00A22964" w:rsidRDefault="00A22964" w:rsidP="00A22964">
      <w:pPr>
        <w:rPr>
          <w:rFonts w:ascii="Comic Sans MS" w:hAnsi="Comic Sans MS"/>
          <w:sz w:val="36"/>
          <w:szCs w:val="36"/>
        </w:rPr>
      </w:pPr>
    </w:p>
    <w:p w:rsidR="005A1BC2" w:rsidRDefault="005A1BC2"/>
    <w:sectPr w:rsidR="005A1BC2" w:rsidSect="005A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964"/>
    <w:rsid w:val="00353008"/>
    <w:rsid w:val="00511DC6"/>
    <w:rsid w:val="005609FB"/>
    <w:rsid w:val="005A1BC2"/>
    <w:rsid w:val="005E200A"/>
    <w:rsid w:val="00684D27"/>
    <w:rsid w:val="00986790"/>
    <w:rsid w:val="00A22964"/>
    <w:rsid w:val="00AF1248"/>
    <w:rsid w:val="00B72C95"/>
    <w:rsid w:val="00B969C1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38580A4-E8EE-4D4A-A5D9-D845CEC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welleka</dc:creator>
  <cp:lastModifiedBy>Smith, Anna</cp:lastModifiedBy>
  <cp:revision>7</cp:revision>
  <cp:lastPrinted>2014-08-28T20:45:00Z</cp:lastPrinted>
  <dcterms:created xsi:type="dcterms:W3CDTF">2014-08-19T21:25:00Z</dcterms:created>
  <dcterms:modified xsi:type="dcterms:W3CDTF">2019-08-29T18:13:00Z</dcterms:modified>
</cp:coreProperties>
</file>